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76701" w14:textId="77777777" w:rsidR="00E33B97" w:rsidRDefault="00BB0D43">
      <w:pPr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Beval</w:t>
      </w:r>
      <w:bookmarkStart w:id="0" w:name="_GoBack"/>
      <w:bookmarkEnd w:id="0"/>
      <w:r w:rsidR="000D3971" w:rsidRPr="000D3971">
        <w:rPr>
          <w:rFonts w:ascii="Calibri" w:hAnsi="Calibri"/>
          <w:sz w:val="40"/>
          <w:szCs w:val="40"/>
        </w:rPr>
        <w:t>plan van</w:t>
      </w:r>
    </w:p>
    <w:p w14:paraId="0B975FF7" w14:textId="77777777" w:rsidR="000D3971" w:rsidRDefault="000D3971">
      <w:pPr>
        <w:rPr>
          <w:rFonts w:ascii="Calibri" w:hAnsi="Calibri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0D3971" w14:paraId="3907F534" w14:textId="77777777" w:rsidTr="000D3971">
        <w:tc>
          <w:tcPr>
            <w:tcW w:w="4258" w:type="dxa"/>
          </w:tcPr>
          <w:p w14:paraId="49494EF6" w14:textId="77777777" w:rsidR="000D3971" w:rsidRPr="000D3971" w:rsidRDefault="000D3971">
            <w:pPr>
              <w:rPr>
                <w:rFonts w:ascii="Calibri" w:hAnsi="Calibri"/>
              </w:rPr>
            </w:pPr>
            <w:r w:rsidRPr="000D3971">
              <w:rPr>
                <w:rFonts w:ascii="Calibri" w:hAnsi="Calibri"/>
              </w:rPr>
              <w:t>Naam</w:t>
            </w:r>
          </w:p>
        </w:tc>
        <w:tc>
          <w:tcPr>
            <w:tcW w:w="4258" w:type="dxa"/>
          </w:tcPr>
          <w:p w14:paraId="1C67111B" w14:textId="77777777" w:rsidR="000D3971" w:rsidRDefault="000D3971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="000D3971" w14:paraId="58922928" w14:textId="77777777" w:rsidTr="000D3971">
        <w:tc>
          <w:tcPr>
            <w:tcW w:w="4258" w:type="dxa"/>
          </w:tcPr>
          <w:p w14:paraId="01568ECE" w14:textId="77777777" w:rsidR="000D3971" w:rsidRPr="000D3971" w:rsidRDefault="000D397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Geboortedatum</w:t>
            </w:r>
          </w:p>
        </w:tc>
        <w:tc>
          <w:tcPr>
            <w:tcW w:w="4258" w:type="dxa"/>
          </w:tcPr>
          <w:p w14:paraId="70B1302D" w14:textId="77777777" w:rsidR="000D3971" w:rsidRDefault="000D3971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="000D3971" w14:paraId="16C8DACF" w14:textId="77777777" w:rsidTr="000D3971">
        <w:tc>
          <w:tcPr>
            <w:tcW w:w="4258" w:type="dxa"/>
          </w:tcPr>
          <w:p w14:paraId="7A41BDD1" w14:textId="77777777" w:rsidR="000D3971" w:rsidRDefault="000D397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Allergieën (medicatie)</w:t>
            </w:r>
          </w:p>
        </w:tc>
        <w:tc>
          <w:tcPr>
            <w:tcW w:w="4258" w:type="dxa"/>
          </w:tcPr>
          <w:p w14:paraId="471BF668" w14:textId="77777777" w:rsidR="000D3971" w:rsidRDefault="000D3971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="000D3971" w14:paraId="5B419B64" w14:textId="77777777" w:rsidTr="000D3971">
        <w:tc>
          <w:tcPr>
            <w:tcW w:w="4258" w:type="dxa"/>
          </w:tcPr>
          <w:p w14:paraId="327F07AC" w14:textId="77777777" w:rsidR="000D3971" w:rsidRPr="000D3971" w:rsidRDefault="000D397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Uitgerekende datum</w:t>
            </w:r>
          </w:p>
        </w:tc>
        <w:tc>
          <w:tcPr>
            <w:tcW w:w="4258" w:type="dxa"/>
          </w:tcPr>
          <w:p w14:paraId="4E562E78" w14:textId="77777777" w:rsidR="000D3971" w:rsidRDefault="000D3971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="000D3971" w14:paraId="325F681C" w14:textId="77777777" w:rsidTr="000D3971">
        <w:trPr>
          <w:trHeight w:hRule="exact" w:val="1134"/>
        </w:trPr>
        <w:tc>
          <w:tcPr>
            <w:tcW w:w="4258" w:type="dxa"/>
          </w:tcPr>
          <w:p w14:paraId="7EF33772" w14:textId="77777777" w:rsidR="000D3971" w:rsidRPr="000D3971" w:rsidRDefault="000D397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Waar ik wil bevallen</w:t>
            </w:r>
          </w:p>
        </w:tc>
        <w:tc>
          <w:tcPr>
            <w:tcW w:w="4258" w:type="dxa"/>
          </w:tcPr>
          <w:p w14:paraId="53A314BD" w14:textId="77777777" w:rsidR="000D3971" w:rsidRDefault="000D3971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="000D3971" w14:paraId="2A0B5764" w14:textId="77777777" w:rsidTr="000D3971">
        <w:trPr>
          <w:trHeight w:hRule="exact" w:val="1134"/>
        </w:trPr>
        <w:tc>
          <w:tcPr>
            <w:tcW w:w="4258" w:type="dxa"/>
          </w:tcPr>
          <w:p w14:paraId="1129BEA9" w14:textId="77777777" w:rsidR="000D3971" w:rsidRPr="000D3971" w:rsidRDefault="000D397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Zwangerschapscursus die ik (eventueel) heb gedaan</w:t>
            </w:r>
          </w:p>
        </w:tc>
        <w:tc>
          <w:tcPr>
            <w:tcW w:w="4258" w:type="dxa"/>
          </w:tcPr>
          <w:p w14:paraId="09840DA0" w14:textId="77777777" w:rsidR="000D3971" w:rsidRDefault="000D3971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="000D3971" w14:paraId="3BF8F372" w14:textId="77777777" w:rsidTr="000D3971">
        <w:trPr>
          <w:trHeight w:hRule="exact" w:val="1134"/>
        </w:trPr>
        <w:tc>
          <w:tcPr>
            <w:tcW w:w="4258" w:type="dxa"/>
          </w:tcPr>
          <w:p w14:paraId="10246DE0" w14:textId="77777777" w:rsidR="000D3971" w:rsidRDefault="000D397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Wie ik bij de bevalling wil hebben</w:t>
            </w:r>
          </w:p>
        </w:tc>
        <w:tc>
          <w:tcPr>
            <w:tcW w:w="4258" w:type="dxa"/>
          </w:tcPr>
          <w:p w14:paraId="6097D5FB" w14:textId="77777777" w:rsidR="000D3971" w:rsidRDefault="000D3971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="000D3971" w14:paraId="76DACDED" w14:textId="77777777" w:rsidTr="000D3971">
        <w:trPr>
          <w:trHeight w:hRule="exact" w:val="1134"/>
        </w:trPr>
        <w:tc>
          <w:tcPr>
            <w:tcW w:w="4258" w:type="dxa"/>
          </w:tcPr>
          <w:p w14:paraId="58A04084" w14:textId="77777777" w:rsidR="000D3971" w:rsidRDefault="000D397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Mijn wensen voor de begeleiding tijdens de bevalling</w:t>
            </w:r>
          </w:p>
        </w:tc>
        <w:tc>
          <w:tcPr>
            <w:tcW w:w="4258" w:type="dxa"/>
          </w:tcPr>
          <w:p w14:paraId="16D7FB92" w14:textId="77777777" w:rsidR="000D3971" w:rsidRDefault="000D3971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="000D3971" w14:paraId="3170993C" w14:textId="77777777" w:rsidTr="000D3971">
        <w:trPr>
          <w:trHeight w:hRule="exact" w:val="1134"/>
        </w:trPr>
        <w:tc>
          <w:tcPr>
            <w:tcW w:w="4258" w:type="dxa"/>
          </w:tcPr>
          <w:p w14:paraId="431AFEA6" w14:textId="77777777" w:rsidR="000D3971" w:rsidRDefault="000D397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Mijn wensen voor (eventuele) pijnstilling</w:t>
            </w:r>
          </w:p>
        </w:tc>
        <w:tc>
          <w:tcPr>
            <w:tcW w:w="4258" w:type="dxa"/>
          </w:tcPr>
          <w:p w14:paraId="7DA80263" w14:textId="77777777" w:rsidR="000D3971" w:rsidRDefault="000D3971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="000D3971" w14:paraId="24848CFA" w14:textId="77777777" w:rsidTr="000D3971">
        <w:trPr>
          <w:trHeight w:hRule="exact" w:val="1134"/>
        </w:trPr>
        <w:tc>
          <w:tcPr>
            <w:tcW w:w="4258" w:type="dxa"/>
          </w:tcPr>
          <w:p w14:paraId="47B363A5" w14:textId="77777777" w:rsidR="000D3971" w:rsidRDefault="000D397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Mijn wensen voor tijdens de bevalling</w:t>
            </w:r>
          </w:p>
        </w:tc>
        <w:tc>
          <w:tcPr>
            <w:tcW w:w="4258" w:type="dxa"/>
          </w:tcPr>
          <w:p w14:paraId="48028A68" w14:textId="77777777" w:rsidR="000D3971" w:rsidRDefault="000D3971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="000D3971" w14:paraId="4C19DF22" w14:textId="77777777" w:rsidTr="000D3971">
        <w:trPr>
          <w:trHeight w:hRule="exact" w:val="1134"/>
        </w:trPr>
        <w:tc>
          <w:tcPr>
            <w:tcW w:w="4258" w:type="dxa"/>
          </w:tcPr>
          <w:p w14:paraId="0C211A75" w14:textId="77777777" w:rsidR="000D3971" w:rsidRDefault="000D3971" w:rsidP="000D397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Mijn wensen voor na de bevalling</w:t>
            </w:r>
          </w:p>
        </w:tc>
        <w:tc>
          <w:tcPr>
            <w:tcW w:w="4258" w:type="dxa"/>
          </w:tcPr>
          <w:p w14:paraId="6D00A07D" w14:textId="77777777" w:rsidR="000D3971" w:rsidRDefault="000D3971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="000D3971" w14:paraId="5C37BAFA" w14:textId="77777777" w:rsidTr="000D3971">
        <w:trPr>
          <w:trHeight w:hRule="exact" w:val="1134"/>
        </w:trPr>
        <w:tc>
          <w:tcPr>
            <w:tcW w:w="4258" w:type="dxa"/>
          </w:tcPr>
          <w:p w14:paraId="179201C8" w14:textId="77777777" w:rsidR="000D3971" w:rsidRDefault="000D3971">
            <w:pPr>
              <w:rPr>
                <w:rFonts w:ascii="Calibri" w:hAnsi="Calibri"/>
              </w:rPr>
            </w:pPr>
          </w:p>
        </w:tc>
        <w:tc>
          <w:tcPr>
            <w:tcW w:w="4258" w:type="dxa"/>
          </w:tcPr>
          <w:p w14:paraId="575B14BF" w14:textId="77777777" w:rsidR="000D3971" w:rsidRDefault="000D3971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="000D3971" w14:paraId="7AF5D7A6" w14:textId="77777777" w:rsidTr="000D3971">
        <w:trPr>
          <w:trHeight w:hRule="exact" w:val="1134"/>
        </w:trPr>
        <w:tc>
          <w:tcPr>
            <w:tcW w:w="4258" w:type="dxa"/>
          </w:tcPr>
          <w:p w14:paraId="610CEF9F" w14:textId="77777777" w:rsidR="000D3971" w:rsidRDefault="000D3971">
            <w:pPr>
              <w:rPr>
                <w:rFonts w:ascii="Calibri" w:hAnsi="Calibri"/>
              </w:rPr>
            </w:pPr>
          </w:p>
        </w:tc>
        <w:tc>
          <w:tcPr>
            <w:tcW w:w="4258" w:type="dxa"/>
          </w:tcPr>
          <w:p w14:paraId="485188B1" w14:textId="77777777" w:rsidR="000D3971" w:rsidRDefault="000D3971">
            <w:pPr>
              <w:rPr>
                <w:rFonts w:ascii="Calibri" w:hAnsi="Calibri"/>
                <w:sz w:val="40"/>
                <w:szCs w:val="40"/>
              </w:rPr>
            </w:pPr>
          </w:p>
        </w:tc>
      </w:tr>
    </w:tbl>
    <w:p w14:paraId="445EE3FB" w14:textId="77777777" w:rsidR="000D3971" w:rsidRPr="000D3971" w:rsidRDefault="000D3971">
      <w:pPr>
        <w:rPr>
          <w:rFonts w:ascii="Calibri" w:hAnsi="Calibri"/>
          <w:sz w:val="40"/>
          <w:szCs w:val="40"/>
        </w:rPr>
      </w:pPr>
    </w:p>
    <w:sectPr w:rsidR="000D3971" w:rsidRPr="000D3971" w:rsidSect="009F656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71"/>
    <w:rsid w:val="000D3971"/>
    <w:rsid w:val="009F656E"/>
    <w:rsid w:val="00BB0D43"/>
    <w:rsid w:val="00E3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1B9FE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3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3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321</Characters>
  <Application>Microsoft Macintosh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2</cp:revision>
  <dcterms:created xsi:type="dcterms:W3CDTF">2023-01-14T10:04:00Z</dcterms:created>
  <dcterms:modified xsi:type="dcterms:W3CDTF">2023-01-15T12:18:00Z</dcterms:modified>
</cp:coreProperties>
</file>